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482" w:rsidRPr="006445FD" w:rsidRDefault="002D6482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ΕΘΝΙΚΟΝ  ΚΑΙ  ΚΑΠΟΔΙΣΤΡΙΑΚΟΝ</w:t>
      </w:r>
    </w:p>
    <w:p w:rsidR="002D6482" w:rsidRPr="006445FD" w:rsidRDefault="002D6482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ΠΑΝΕΠΙΣΤΗΜΙΟΝ   ΑΘΗΝΩΝ</w:t>
      </w:r>
    </w:p>
    <w:p w:rsidR="002D6482" w:rsidRPr="006445FD" w:rsidRDefault="002D6482" w:rsidP="00854DE3">
      <w:pPr>
        <w:pStyle w:val="a3"/>
        <w:rPr>
          <w:b/>
          <w:sz w:val="24"/>
          <w:szCs w:val="24"/>
        </w:rPr>
      </w:pPr>
    </w:p>
    <w:p w:rsidR="002D6482" w:rsidRPr="006445FD" w:rsidRDefault="00DC1951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ΣΧΟΛΗ ΕΠΙΣΤΗΜΩΝ ΥΓΕΙΑΣ</w:t>
      </w:r>
    </w:p>
    <w:p w:rsidR="00DC1951" w:rsidRPr="006445FD" w:rsidRDefault="00DC1951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ΙΑΤΡΙΚΗ ΣΧΟΛΗ</w:t>
      </w:r>
      <w:r w:rsidR="00D17B01" w:rsidRPr="006445FD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2D6482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2D6482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2D6482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D17B01" w:rsidRPr="002D6482" w:rsidRDefault="00BC4368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AD2EDD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D2EDD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AD2EDD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36487A" w:rsidRPr="00AD2EDD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D2EDD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AD2EDD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="00411824">
                    <w:rPr>
                      <w:b/>
                      <w:sz w:val="24"/>
                      <w:szCs w:val="24"/>
                    </w:rPr>
                    <w:t>ΦΟΙΤΗΤΩΝ</w:t>
                  </w:r>
                </w:p>
                <w:p w:rsidR="00957BBC" w:rsidRPr="00AD2EDD" w:rsidRDefault="00957BBC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AD2EDD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AD2EDD">
                    <w:rPr>
                      <w:b/>
                      <w:sz w:val="24"/>
                      <w:szCs w:val="24"/>
                      <w:u w:val="single"/>
                    </w:rPr>
                    <w:t xml:space="preserve">Κατόπιν μοριοδότησης με οικονομικά και κοινωνικά κριτήρια </w:t>
                  </w:r>
                </w:p>
                <w:p w:rsidR="0036487A" w:rsidRPr="00AD2EDD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8C4731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D2EDD">
                    <w:rPr>
                      <w:b/>
                      <w:sz w:val="24"/>
                      <w:szCs w:val="24"/>
                      <w:lang w:val="en-US"/>
                    </w:rPr>
                    <w:t xml:space="preserve">ΑΚΑΔΗΜΑΪΚΟΥ ΕΤΟΥΣ </w:t>
                  </w:r>
                  <w:r w:rsidR="00896B8D">
                    <w:rPr>
                      <w:b/>
                      <w:sz w:val="24"/>
                      <w:szCs w:val="24"/>
                    </w:rPr>
                    <w:t>202</w:t>
                  </w:r>
                  <w:r w:rsidR="003A6191">
                    <w:rPr>
                      <w:b/>
                      <w:sz w:val="24"/>
                      <w:szCs w:val="24"/>
                    </w:rPr>
                    <w:t>2</w:t>
                  </w:r>
                  <w:r w:rsidR="00896B8D">
                    <w:rPr>
                      <w:b/>
                      <w:sz w:val="24"/>
                      <w:szCs w:val="24"/>
                    </w:rPr>
                    <w:t>-202</w:t>
                  </w:r>
                  <w:r w:rsidR="003A6191">
                    <w:rPr>
                      <w:b/>
                      <w:sz w:val="24"/>
                      <w:szCs w:val="24"/>
                    </w:rPr>
                    <w:t>3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2D6482" w:rsidRDefault="00D17B01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2D6482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2D6482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b/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8817C5" w:rsidRDefault="008817C5" w:rsidP="002D6482">
      <w:pPr>
        <w:pStyle w:val="a3"/>
        <w:jc w:val="both"/>
        <w:rPr>
          <w:sz w:val="24"/>
          <w:szCs w:val="24"/>
        </w:rPr>
      </w:pPr>
    </w:p>
    <w:p w:rsidR="00957BBC" w:rsidRDefault="00D17B01" w:rsidP="002D6482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2D6482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του</w:t>
      </w:r>
      <w:r>
        <w:rPr>
          <w:sz w:val="24"/>
          <w:szCs w:val="24"/>
        </w:rPr>
        <w:t>:</w:t>
      </w:r>
      <w:r w:rsidR="00957BBC">
        <w:rPr>
          <w:sz w:val="24"/>
          <w:szCs w:val="24"/>
        </w:rPr>
        <w:t>…..</w:t>
      </w:r>
      <w:r>
        <w:rPr>
          <w:sz w:val="24"/>
          <w:szCs w:val="24"/>
        </w:rPr>
        <w:t>……………………………………………………………………</w:t>
      </w:r>
    </w:p>
    <w:p w:rsidR="00D17B01" w:rsidRPr="00D17B01" w:rsidRDefault="00D17B01" w:rsidP="002D6482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στην Ιατρική Σχολ</w:t>
      </w:r>
      <w:r w:rsidRPr="00D17B01">
        <w:rPr>
          <w:sz w:val="24"/>
          <w:szCs w:val="24"/>
        </w:rPr>
        <w:t>ή του Πανεπιστημίου Αθηνών</w:t>
      </w:r>
      <w:r w:rsidR="002D6482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2D6482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A7E47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2D6482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2D6482" w:rsidRDefault="00D17B01" w:rsidP="00D17B01">
      <w:pPr>
        <w:pStyle w:val="a3"/>
        <w:jc w:val="center"/>
        <w:rPr>
          <w:sz w:val="24"/>
          <w:szCs w:val="24"/>
        </w:rPr>
      </w:pPr>
      <w:r w:rsidRPr="002D6482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957BBC" w:rsidRDefault="00957BBC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54EB0"/>
    <w:rsid w:val="0014180D"/>
    <w:rsid w:val="001555A6"/>
    <w:rsid w:val="00165F3C"/>
    <w:rsid w:val="001E087C"/>
    <w:rsid w:val="001E31F4"/>
    <w:rsid w:val="00203ED8"/>
    <w:rsid w:val="0022404C"/>
    <w:rsid w:val="00281013"/>
    <w:rsid w:val="00291077"/>
    <w:rsid w:val="002A4582"/>
    <w:rsid w:val="002D6482"/>
    <w:rsid w:val="0036487A"/>
    <w:rsid w:val="003878D1"/>
    <w:rsid w:val="003A5FF9"/>
    <w:rsid w:val="003A6191"/>
    <w:rsid w:val="003A7614"/>
    <w:rsid w:val="00411824"/>
    <w:rsid w:val="0044602A"/>
    <w:rsid w:val="004616DC"/>
    <w:rsid w:val="005064A7"/>
    <w:rsid w:val="00583BA8"/>
    <w:rsid w:val="005F656A"/>
    <w:rsid w:val="006445FD"/>
    <w:rsid w:val="006525A9"/>
    <w:rsid w:val="006563C4"/>
    <w:rsid w:val="006864CA"/>
    <w:rsid w:val="00744A3D"/>
    <w:rsid w:val="00747D10"/>
    <w:rsid w:val="00854DE3"/>
    <w:rsid w:val="00862FD8"/>
    <w:rsid w:val="008817C5"/>
    <w:rsid w:val="00896B8D"/>
    <w:rsid w:val="008C4731"/>
    <w:rsid w:val="0095068E"/>
    <w:rsid w:val="00957BBC"/>
    <w:rsid w:val="009D2EB3"/>
    <w:rsid w:val="00A14458"/>
    <w:rsid w:val="00A37628"/>
    <w:rsid w:val="00A5747A"/>
    <w:rsid w:val="00A960FC"/>
    <w:rsid w:val="00AD2EDD"/>
    <w:rsid w:val="00B40808"/>
    <w:rsid w:val="00BC4368"/>
    <w:rsid w:val="00C87D84"/>
    <w:rsid w:val="00D17B01"/>
    <w:rsid w:val="00D873EB"/>
    <w:rsid w:val="00DA7E47"/>
    <w:rsid w:val="00DC1951"/>
    <w:rsid w:val="00E3033D"/>
    <w:rsid w:val="00EF51F2"/>
    <w:rsid w:val="00F151CE"/>
    <w:rsid w:val="00F87DA1"/>
    <w:rsid w:val="00FE3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16</cp:revision>
  <dcterms:created xsi:type="dcterms:W3CDTF">2021-02-02T09:13:00Z</dcterms:created>
  <dcterms:modified xsi:type="dcterms:W3CDTF">2022-06-06T09:08:00Z</dcterms:modified>
</cp:coreProperties>
</file>